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F122" w14:textId="3FE052E9" w:rsidR="00EB233C" w:rsidRPr="00A66E9E" w:rsidRDefault="00A66E9E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Times New Roman" w:eastAsia="Arial" w:hAnsi="Times New Roman" w:cs="Times New Roman"/>
          <w:caps/>
          <w:color w:val="000000"/>
          <w:sz w:val="24"/>
          <w:szCs w:val="24"/>
        </w:rPr>
      </w:pPr>
      <w:r w:rsidRPr="0005432C">
        <w:rPr>
          <w:rFonts w:ascii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9B189A" wp14:editId="71E6286B">
            <wp:simplePos x="0" y="0"/>
            <wp:positionH relativeFrom="column">
              <wp:posOffset>4695825</wp:posOffset>
            </wp:positionH>
            <wp:positionV relativeFrom="paragraph">
              <wp:posOffset>-486410</wp:posOffset>
            </wp:positionV>
            <wp:extent cx="1504950" cy="850265"/>
            <wp:effectExtent l="0" t="0" r="0" b="6985"/>
            <wp:wrapNone/>
            <wp:docPr id="2" name="Attēls 1">
              <a:extLst xmlns:a="http://schemas.openxmlformats.org/drawingml/2006/main">
                <a:ext uri="{FF2B5EF4-FFF2-40B4-BE49-F238E27FC236}">
                  <a16:creationId xmlns:a16="http://schemas.microsoft.com/office/drawing/2014/main" id="{3AAB1EF2-FEC4-2507-10E5-23BAC7DC44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>
                      <a:extLst>
                        <a:ext uri="{FF2B5EF4-FFF2-40B4-BE49-F238E27FC236}">
                          <a16:creationId xmlns:a16="http://schemas.microsoft.com/office/drawing/2014/main" id="{3AAB1EF2-FEC4-2507-10E5-23BAC7DC44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E9E">
        <w:rPr>
          <w:rFonts w:ascii="Times New Roman" w:eastAsia="Arial" w:hAnsi="Times New Roman" w:cs="Times New Roman"/>
          <w:color w:val="000000"/>
          <w:sz w:val="24"/>
          <w:szCs w:val="24"/>
        </w:rPr>
        <w:t>Pielikums Nr. 5</w:t>
      </w:r>
    </w:p>
    <w:p w14:paraId="7967D6F6" w14:textId="77777777" w:rsidR="00A66E9E" w:rsidRDefault="00A66E9E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14:paraId="2A7B8603" w14:textId="318C961E" w:rsidR="00EB233C" w:rsidRPr="00A66E9E" w:rsidRDefault="00000000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A66E9E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Saldus novada nevalstisko organizāciju </w:t>
      </w:r>
    </w:p>
    <w:p w14:paraId="5FD0E0B4" w14:textId="2FFB8CBF" w:rsidR="00EB233C" w:rsidRPr="00A66E9E" w:rsidRDefault="00000000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A66E9E">
        <w:rPr>
          <w:rFonts w:ascii="Times New Roman" w:eastAsia="Arial" w:hAnsi="Times New Roman" w:cs="Times New Roman"/>
          <w:b/>
          <w:caps/>
          <w:sz w:val="24"/>
          <w:szCs w:val="24"/>
        </w:rPr>
        <w:t>atbalsta fond</w:t>
      </w:r>
      <w:r w:rsidR="009148A6">
        <w:rPr>
          <w:rFonts w:ascii="Times New Roman" w:eastAsia="Arial" w:hAnsi="Times New Roman" w:cs="Times New Roman"/>
          <w:b/>
          <w:caps/>
          <w:sz w:val="24"/>
          <w:szCs w:val="24"/>
        </w:rPr>
        <w:t>s</w:t>
      </w:r>
      <w:r w:rsidRPr="00A66E9E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 202</w:t>
      </w:r>
      <w:r w:rsidR="009D0BE5">
        <w:rPr>
          <w:rFonts w:ascii="Times New Roman" w:eastAsia="Arial" w:hAnsi="Times New Roman" w:cs="Times New Roman"/>
          <w:b/>
          <w:caps/>
          <w:sz w:val="24"/>
          <w:szCs w:val="24"/>
        </w:rPr>
        <w:t>4</w:t>
      </w:r>
    </w:p>
    <w:p w14:paraId="6B493B65" w14:textId="77777777" w:rsidR="00EB233C" w:rsidRPr="00A66E9E" w:rsidRDefault="00EB23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3788202" w14:textId="77777777" w:rsidR="00EB233C" w:rsidRPr="00A66E9E" w:rsidRDefault="00000000">
      <w:pPr>
        <w:pStyle w:val="Virsraksts2"/>
        <w:spacing w:line="360" w:lineRule="auto"/>
        <w:rPr>
          <w:rFonts w:eastAsia="Arial"/>
        </w:rPr>
      </w:pPr>
      <w:r w:rsidRPr="00A66E9E">
        <w:rPr>
          <w:rFonts w:eastAsia="Arial"/>
        </w:rPr>
        <w:t>PROJEKTA SATURISKĀS ATSKAITES VEIDLAPA</w:t>
      </w:r>
    </w:p>
    <w:p w14:paraId="71206B5A" w14:textId="77777777" w:rsidR="00EB233C" w:rsidRPr="00A66E9E" w:rsidRDefault="00EB233C">
      <w:pPr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EB233C" w:rsidRPr="00A66E9E" w14:paraId="7858DBEB" w14:textId="77777777">
        <w:tc>
          <w:tcPr>
            <w:tcW w:w="9848" w:type="dxa"/>
            <w:shd w:val="clear" w:color="auto" w:fill="E0E0E0"/>
          </w:tcPr>
          <w:p w14:paraId="03C359CE" w14:textId="77777777" w:rsidR="00EB233C" w:rsidRPr="00A66E9E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66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nosaukums</w:t>
            </w:r>
          </w:p>
        </w:tc>
      </w:tr>
      <w:tr w:rsidR="00EB233C" w:rsidRPr="00A66E9E" w14:paraId="16466116" w14:textId="77777777" w:rsidTr="00A66E9E">
        <w:trPr>
          <w:trHeight w:val="709"/>
        </w:trPr>
        <w:tc>
          <w:tcPr>
            <w:tcW w:w="9848" w:type="dxa"/>
            <w:shd w:val="clear" w:color="auto" w:fill="auto"/>
            <w:vAlign w:val="center"/>
          </w:tcPr>
          <w:p w14:paraId="21495B75" w14:textId="77777777" w:rsidR="00EB233C" w:rsidRPr="00A66E9E" w:rsidRDefault="00EB233C" w:rsidP="00A66E9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5074AB5" w14:textId="77777777" w:rsidR="00EB233C" w:rsidRPr="00A66E9E" w:rsidRDefault="00EB233C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0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EB233C" w:rsidRPr="00A66E9E" w14:paraId="0DF23652" w14:textId="77777777">
        <w:tc>
          <w:tcPr>
            <w:tcW w:w="9848" w:type="dxa"/>
            <w:shd w:val="clear" w:color="auto" w:fill="E0E0E0"/>
          </w:tcPr>
          <w:p w14:paraId="23C9C0B2" w14:textId="77777777" w:rsidR="00EB233C" w:rsidRPr="00A66E9E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66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iesniedzējs</w:t>
            </w:r>
          </w:p>
        </w:tc>
      </w:tr>
      <w:tr w:rsidR="00EB233C" w:rsidRPr="00A66E9E" w14:paraId="42ECB853" w14:textId="77777777" w:rsidTr="00A66E9E">
        <w:trPr>
          <w:trHeight w:val="1393"/>
        </w:trPr>
        <w:tc>
          <w:tcPr>
            <w:tcW w:w="9848" w:type="dxa"/>
            <w:shd w:val="clear" w:color="auto" w:fill="auto"/>
          </w:tcPr>
          <w:p w14:paraId="201AB079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AF0CCC7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E680D51" w14:textId="77777777" w:rsidR="00EB233C" w:rsidRPr="00A66E9E" w:rsidRDefault="00EB233C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1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EB233C" w:rsidRPr="00A66E9E" w14:paraId="7547997A" w14:textId="77777777">
        <w:tc>
          <w:tcPr>
            <w:tcW w:w="9848" w:type="dxa"/>
            <w:shd w:val="clear" w:color="auto" w:fill="E0E0E0"/>
          </w:tcPr>
          <w:p w14:paraId="48D382A4" w14:textId="77777777" w:rsidR="00EB233C" w:rsidRPr="00A66E9E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66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norises laiks un vieta</w:t>
            </w:r>
          </w:p>
        </w:tc>
      </w:tr>
      <w:tr w:rsidR="00EB233C" w:rsidRPr="00A66E9E" w14:paraId="371DD2FA" w14:textId="77777777" w:rsidTr="00A66E9E">
        <w:trPr>
          <w:trHeight w:val="1266"/>
        </w:trPr>
        <w:tc>
          <w:tcPr>
            <w:tcW w:w="9848" w:type="dxa"/>
            <w:shd w:val="clear" w:color="auto" w:fill="auto"/>
          </w:tcPr>
          <w:p w14:paraId="56D7DD99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25D0F39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E338F6C" w14:textId="77777777" w:rsidR="00EB233C" w:rsidRPr="00A66E9E" w:rsidRDefault="00EB233C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2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EB233C" w:rsidRPr="00A66E9E" w14:paraId="295CB4F8" w14:textId="77777777">
        <w:tc>
          <w:tcPr>
            <w:tcW w:w="9848" w:type="dxa"/>
            <w:shd w:val="clear" w:color="auto" w:fill="E0E0E0"/>
          </w:tcPr>
          <w:p w14:paraId="6B11EA77" w14:textId="77777777" w:rsidR="00EB233C" w:rsidRPr="00A66E9E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66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mērķis</w:t>
            </w:r>
          </w:p>
        </w:tc>
      </w:tr>
      <w:tr w:rsidR="00EB233C" w:rsidRPr="00A66E9E" w14:paraId="72EF7562" w14:textId="77777777">
        <w:tc>
          <w:tcPr>
            <w:tcW w:w="9848" w:type="dxa"/>
            <w:shd w:val="clear" w:color="auto" w:fill="auto"/>
          </w:tcPr>
          <w:p w14:paraId="64974A8F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B144032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7772BC8" w14:textId="77777777" w:rsidR="00EB233C" w:rsidRPr="00A66E9E" w:rsidRDefault="00EB233C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3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EB233C" w:rsidRPr="00A66E9E" w14:paraId="24B63DF2" w14:textId="77777777">
        <w:tc>
          <w:tcPr>
            <w:tcW w:w="9848" w:type="dxa"/>
            <w:shd w:val="clear" w:color="auto" w:fill="E0E0E0"/>
          </w:tcPr>
          <w:p w14:paraId="61D7892C" w14:textId="77777777" w:rsidR="00EB233C" w:rsidRPr="00A66E9E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66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Paveiktās aktivitātes, rezultāti un sasniegumi</w:t>
            </w:r>
          </w:p>
        </w:tc>
      </w:tr>
      <w:tr w:rsidR="00EB233C" w:rsidRPr="00A66E9E" w14:paraId="35CBE8FC" w14:textId="77777777" w:rsidTr="00A66E9E">
        <w:trPr>
          <w:trHeight w:val="1691"/>
        </w:trPr>
        <w:tc>
          <w:tcPr>
            <w:tcW w:w="9848" w:type="dxa"/>
            <w:shd w:val="clear" w:color="auto" w:fill="auto"/>
          </w:tcPr>
          <w:p w14:paraId="7E732209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1EDAB28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AB5E203" w14:textId="77777777" w:rsidR="00EB233C" w:rsidRPr="00A66E9E" w:rsidRDefault="00EB233C">
      <w:pPr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4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EB233C" w:rsidRPr="00A66E9E" w14:paraId="1A7C2187" w14:textId="77777777">
        <w:tc>
          <w:tcPr>
            <w:tcW w:w="9848" w:type="dxa"/>
            <w:shd w:val="clear" w:color="auto" w:fill="E0E0E0"/>
          </w:tcPr>
          <w:p w14:paraId="5EAC7E74" w14:textId="77777777" w:rsidR="00EB233C" w:rsidRPr="00A66E9E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66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Ietekmētā auditorija: projekta aktivitātēs iesaistīto dalībnieku skaits, tiešo ieguvēju skaits pēc projekta īstenošanas</w:t>
            </w:r>
          </w:p>
        </w:tc>
      </w:tr>
      <w:tr w:rsidR="00EB233C" w:rsidRPr="00A66E9E" w14:paraId="0E8642DF" w14:textId="77777777" w:rsidTr="00A66E9E">
        <w:trPr>
          <w:trHeight w:val="1698"/>
        </w:trPr>
        <w:tc>
          <w:tcPr>
            <w:tcW w:w="9848" w:type="dxa"/>
            <w:shd w:val="clear" w:color="auto" w:fill="auto"/>
          </w:tcPr>
          <w:p w14:paraId="271EF569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9B98DEA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FC017F6" w14:textId="5D31E42B" w:rsidR="00EB233C" w:rsidRDefault="00EB233C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5E0B2CDF" w14:textId="6DC54C63" w:rsidR="00A66E9E" w:rsidRDefault="00A66E9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tbl>
      <w:tblPr>
        <w:tblStyle w:val="a5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EB233C" w:rsidRPr="00A66E9E" w14:paraId="78122AC8" w14:textId="77777777">
        <w:tc>
          <w:tcPr>
            <w:tcW w:w="9848" w:type="dxa"/>
            <w:shd w:val="clear" w:color="auto" w:fill="E0E0E0"/>
          </w:tcPr>
          <w:p w14:paraId="176425FD" w14:textId="77777777" w:rsidR="00EB233C" w:rsidRPr="00A66E9E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66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Publicitāte un redzamība, vizuālās atsauces – skaits</w:t>
            </w:r>
          </w:p>
        </w:tc>
      </w:tr>
      <w:tr w:rsidR="00EB233C" w:rsidRPr="00A66E9E" w14:paraId="2B5B7854" w14:textId="77777777" w:rsidTr="00A66E9E">
        <w:trPr>
          <w:trHeight w:val="1263"/>
        </w:trPr>
        <w:tc>
          <w:tcPr>
            <w:tcW w:w="9848" w:type="dxa"/>
            <w:shd w:val="clear" w:color="auto" w:fill="auto"/>
          </w:tcPr>
          <w:p w14:paraId="6C002C9F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DBCB43D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F240521" w14:textId="77777777" w:rsidR="00EB233C" w:rsidRPr="00A66E9E" w:rsidRDefault="00EB233C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53E5C24A" w14:textId="77777777" w:rsidR="00EB233C" w:rsidRPr="00A66E9E" w:rsidRDefault="00EB233C">
      <w:pPr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6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EB233C" w:rsidRPr="00A66E9E" w14:paraId="419AE488" w14:textId="77777777">
        <w:tc>
          <w:tcPr>
            <w:tcW w:w="9848" w:type="dxa"/>
            <w:shd w:val="clear" w:color="auto" w:fill="E0E0E0"/>
          </w:tcPr>
          <w:p w14:paraId="305B821A" w14:textId="77777777" w:rsidR="00EB233C" w:rsidRPr="00A66E9E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66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Persona vai organizācija, kas atbildīga par projektā iegādāto materiālo vērtību saglabāšanu un uzturēšanu</w:t>
            </w:r>
          </w:p>
        </w:tc>
      </w:tr>
      <w:tr w:rsidR="00EB233C" w:rsidRPr="00A66E9E" w14:paraId="028D59DD" w14:textId="77777777" w:rsidTr="00A66E9E">
        <w:trPr>
          <w:trHeight w:val="1142"/>
        </w:trPr>
        <w:tc>
          <w:tcPr>
            <w:tcW w:w="9848" w:type="dxa"/>
            <w:shd w:val="clear" w:color="auto" w:fill="auto"/>
          </w:tcPr>
          <w:p w14:paraId="6E3DFB03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AD3987A" w14:textId="77777777" w:rsidR="00EB233C" w:rsidRPr="00A66E9E" w:rsidRDefault="00EB23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3BD2916" w14:textId="77777777" w:rsidR="00EB233C" w:rsidRPr="00A66E9E" w:rsidRDefault="00EB233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ADDF482" w14:textId="77777777" w:rsidR="00EB233C" w:rsidRPr="00A66E9E" w:rsidRDefault="00000000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66E9E">
        <w:rPr>
          <w:rFonts w:ascii="Times New Roman" w:eastAsia="Arial" w:hAnsi="Times New Roman" w:cs="Times New Roman"/>
          <w:b/>
          <w:sz w:val="24"/>
          <w:szCs w:val="24"/>
        </w:rPr>
        <w:t xml:space="preserve">Pielikumā – projekta norisi apliecinoša dokumentācija, publicitātes kopijas, </w:t>
      </w:r>
      <w:proofErr w:type="spellStart"/>
      <w:r w:rsidRPr="00A66E9E">
        <w:rPr>
          <w:rFonts w:ascii="Times New Roman" w:eastAsia="Arial" w:hAnsi="Times New Roman" w:cs="Times New Roman"/>
          <w:b/>
          <w:sz w:val="24"/>
          <w:szCs w:val="24"/>
        </w:rPr>
        <w:t>ekrānšāviņi</w:t>
      </w:r>
      <w:proofErr w:type="spellEnd"/>
      <w:r w:rsidRPr="00A66E9E">
        <w:rPr>
          <w:rFonts w:ascii="Times New Roman" w:eastAsia="Arial" w:hAnsi="Times New Roman" w:cs="Times New Roman"/>
          <w:b/>
          <w:sz w:val="24"/>
          <w:szCs w:val="24"/>
        </w:rPr>
        <w:t xml:space="preserve"> un saites, foto un cita informācija, sūtāma uz e-pasta adresi </w:t>
      </w:r>
      <w:hyperlink r:id="rId9">
        <w:r w:rsidRPr="00A66E9E">
          <w:rPr>
            <w:rFonts w:ascii="Times New Roman" w:eastAsia="Arial" w:hAnsi="Times New Roman" w:cs="Times New Roman"/>
            <w:b/>
            <w:color w:val="1155CC"/>
            <w:sz w:val="24"/>
            <w:szCs w:val="24"/>
            <w:u w:val="single"/>
          </w:rPr>
          <w:t>pasts@saldus.lv</w:t>
        </w:r>
      </w:hyperlink>
      <w:r w:rsidRPr="00A66E9E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</w:p>
    <w:p w14:paraId="7FF9DC94" w14:textId="77777777" w:rsidR="00EB233C" w:rsidRPr="00A66E9E" w:rsidRDefault="00000000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66E9E">
        <w:rPr>
          <w:rFonts w:ascii="Times New Roman" w:eastAsia="Arial" w:hAnsi="Times New Roman" w:cs="Times New Roman"/>
          <w:b/>
          <w:sz w:val="24"/>
          <w:szCs w:val="24"/>
        </w:rPr>
        <w:t xml:space="preserve">Foto sūtāmi uz e-pasta adresi </w:t>
      </w:r>
      <w:hyperlink r:id="rId10">
        <w:r w:rsidRPr="00A66E9E">
          <w:rPr>
            <w:rFonts w:ascii="Times New Roman" w:eastAsia="Arial" w:hAnsi="Times New Roman" w:cs="Times New Roman"/>
            <w:b/>
            <w:color w:val="1155CC"/>
            <w:sz w:val="24"/>
            <w:szCs w:val="24"/>
            <w:u w:val="single"/>
          </w:rPr>
          <w:t>nvo@saldus.lv</w:t>
        </w:r>
      </w:hyperlink>
      <w:r w:rsidRPr="00A66E9E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F902802" w14:textId="77777777" w:rsidR="00EB233C" w:rsidRPr="00A66E9E" w:rsidRDefault="00EB233C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85BAC9E" w14:textId="77777777" w:rsidR="00EB233C" w:rsidRPr="00A66E9E" w:rsidRDefault="00000000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66E9E">
        <w:rPr>
          <w:rFonts w:ascii="Times New Roman" w:eastAsia="Arial" w:hAnsi="Times New Roman" w:cs="Times New Roman"/>
          <w:b/>
          <w:sz w:val="24"/>
          <w:szCs w:val="24"/>
        </w:rPr>
        <w:t>Datums</w:t>
      </w:r>
    </w:p>
    <w:p w14:paraId="7FFA05B5" w14:textId="2A4112B5" w:rsidR="00EB233C" w:rsidRPr="00A66E9E" w:rsidRDefault="00000000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A66E9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B9E891" w14:textId="77777777" w:rsidR="00EB233C" w:rsidRPr="00A66E9E" w:rsidRDefault="00EB233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81BC73C" w14:textId="77777777" w:rsidR="00EB233C" w:rsidRPr="00A66E9E" w:rsidRDefault="00000000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66E9E">
        <w:rPr>
          <w:rFonts w:ascii="Times New Roman" w:eastAsia="Arial" w:hAnsi="Times New Roman" w:cs="Times New Roman"/>
          <w:b/>
          <w:sz w:val="24"/>
          <w:szCs w:val="24"/>
        </w:rPr>
        <w:t xml:space="preserve">Organizācijas </w:t>
      </w:r>
      <w:proofErr w:type="spellStart"/>
      <w:r w:rsidRPr="00A66E9E">
        <w:rPr>
          <w:rFonts w:ascii="Times New Roman" w:eastAsia="Arial" w:hAnsi="Times New Roman" w:cs="Times New Roman"/>
          <w:b/>
          <w:sz w:val="24"/>
          <w:szCs w:val="24"/>
        </w:rPr>
        <w:t>paraksttiesīgā</w:t>
      </w:r>
      <w:proofErr w:type="spellEnd"/>
      <w:r w:rsidRPr="00A66E9E">
        <w:rPr>
          <w:rFonts w:ascii="Times New Roman" w:eastAsia="Arial" w:hAnsi="Times New Roman" w:cs="Times New Roman"/>
          <w:b/>
          <w:sz w:val="24"/>
          <w:szCs w:val="24"/>
        </w:rPr>
        <w:t xml:space="preserve"> persona</w:t>
      </w:r>
    </w:p>
    <w:p w14:paraId="39E0AB91" w14:textId="6BA7C354" w:rsidR="00EB233C" w:rsidRPr="00A66E9E" w:rsidRDefault="00000000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A66E9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A66E9E">
        <w:rPr>
          <w:rFonts w:ascii="Times New Roman" w:eastAsia="Arial" w:hAnsi="Times New Roman" w:cs="Times New Roman"/>
          <w:sz w:val="24"/>
          <w:szCs w:val="24"/>
        </w:rPr>
        <w:t>…...</w:t>
      </w:r>
      <w:r w:rsidRPr="00A66E9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</w:p>
    <w:p w14:paraId="2F88E381" w14:textId="77777777" w:rsidR="00A66E9E" w:rsidRPr="00A66E9E" w:rsidRDefault="00A66E9E" w:rsidP="00A66E9E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A66E9E">
        <w:rPr>
          <w:rFonts w:ascii="Times New Roman" w:eastAsia="Arial" w:hAnsi="Times New Roman" w:cs="Times New Roman"/>
          <w:sz w:val="24"/>
          <w:szCs w:val="24"/>
        </w:rPr>
        <w:t xml:space="preserve">(paraksts un atšifrējums) </w:t>
      </w:r>
    </w:p>
    <w:p w14:paraId="7B22B097" w14:textId="77777777" w:rsidR="00EB233C" w:rsidRPr="00A66E9E" w:rsidRDefault="00EB233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CDD85AA" w14:textId="77777777" w:rsidR="00EB233C" w:rsidRPr="00A66E9E" w:rsidRDefault="00EB233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95DD1DA" w14:textId="77777777" w:rsidR="00EB233C" w:rsidRPr="00A66E9E" w:rsidRDefault="00EB233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EB233C" w:rsidRPr="00A66E9E" w:rsidSect="006C47F8">
      <w:headerReference w:type="default" r:id="rId11"/>
      <w:pgSz w:w="11906" w:h="16838"/>
      <w:pgMar w:top="1134" w:right="1134" w:bottom="1134" w:left="1701" w:header="52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B852" w14:textId="77777777" w:rsidR="006C47F8" w:rsidRDefault="006C47F8">
      <w:r>
        <w:separator/>
      </w:r>
    </w:p>
  </w:endnote>
  <w:endnote w:type="continuationSeparator" w:id="0">
    <w:p w14:paraId="70E12896" w14:textId="77777777" w:rsidR="006C47F8" w:rsidRDefault="006C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DFB9" w14:textId="77777777" w:rsidR="006C47F8" w:rsidRDefault="006C47F8">
      <w:r>
        <w:separator/>
      </w:r>
    </w:p>
  </w:footnote>
  <w:footnote w:type="continuationSeparator" w:id="0">
    <w:p w14:paraId="7793D15E" w14:textId="77777777" w:rsidR="006C47F8" w:rsidRDefault="006C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60A4" w14:textId="77777777" w:rsidR="00EB233C" w:rsidRDefault="00EB23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F6080"/>
    <w:multiLevelType w:val="multilevel"/>
    <w:tmpl w:val="AD4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9790979">
    <w:abstractNumId w:val="0"/>
  </w:num>
  <w:num w:numId="2" w16cid:durableId="154153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47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3C"/>
    <w:rsid w:val="00031172"/>
    <w:rsid w:val="006C47F8"/>
    <w:rsid w:val="00737833"/>
    <w:rsid w:val="009148A6"/>
    <w:rsid w:val="009D0BE5"/>
    <w:rsid w:val="00A66E9E"/>
    <w:rsid w:val="00E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C19A"/>
  <w15:docId w15:val="{81F99BFF-7693-4930-BE01-E23D599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2B94"/>
  </w:style>
  <w:style w:type="paragraph" w:styleId="Virsraksts1">
    <w:name w:val="heading 1"/>
    <w:basedOn w:val="Parasts"/>
    <w:next w:val="Parasts"/>
    <w:link w:val="Virsraksts1Rakstz"/>
    <w:uiPriority w:val="9"/>
    <w:qFormat/>
    <w:rsid w:val="00756F65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56F6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56F65"/>
    <w:pPr>
      <w:keepNext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alvene">
    <w:name w:val="header"/>
    <w:basedOn w:val="Parasts"/>
    <w:link w:val="GalveneRakstz"/>
    <w:uiPriority w:val="99"/>
    <w:unhideWhenUsed/>
    <w:rsid w:val="00984B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4B09"/>
  </w:style>
  <w:style w:type="paragraph" w:styleId="Kjene">
    <w:name w:val="footer"/>
    <w:basedOn w:val="Parasts"/>
    <w:link w:val="KjeneRakstz"/>
    <w:uiPriority w:val="99"/>
    <w:unhideWhenUsed/>
    <w:rsid w:val="00984B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4B09"/>
  </w:style>
  <w:style w:type="paragraph" w:styleId="Balonteksts">
    <w:name w:val="Balloon Text"/>
    <w:basedOn w:val="Parasts"/>
    <w:link w:val="BalontekstsRakstz"/>
    <w:uiPriority w:val="99"/>
    <w:semiHidden/>
    <w:unhideWhenUsed/>
    <w:rsid w:val="00984B0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4B09"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rsid w:val="00515F8A"/>
    <w:pPr>
      <w:spacing w:before="40"/>
    </w:pPr>
    <w:rPr>
      <w:rFonts w:ascii="Verdana" w:eastAsia="Times New Roman" w:hAnsi="Verdana" w:cs="Times New Roman"/>
      <w:noProof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515F8A"/>
    <w:rPr>
      <w:rFonts w:ascii="Verdana" w:eastAsia="Times New Roman" w:hAnsi="Verdana" w:cs="Times New Roman"/>
      <w:noProof/>
      <w:szCs w:val="24"/>
    </w:rPr>
  </w:style>
  <w:style w:type="character" w:styleId="Hipersaite">
    <w:name w:val="Hyperlink"/>
    <w:semiHidden/>
    <w:rsid w:val="00515F8A"/>
    <w:rPr>
      <w:color w:val="0000FF"/>
      <w:u w:val="single"/>
    </w:rPr>
  </w:style>
  <w:style w:type="paragraph" w:styleId="Pamatteksts2">
    <w:name w:val="Body Text 2"/>
    <w:basedOn w:val="Parasts"/>
    <w:link w:val="Pamatteksts2Rakstz"/>
    <w:semiHidden/>
    <w:rsid w:val="00515F8A"/>
    <w:pPr>
      <w:spacing w:before="40"/>
      <w:jc w:val="center"/>
    </w:pPr>
    <w:rPr>
      <w:rFonts w:ascii="Verdana" w:eastAsia="Times New Roman" w:hAnsi="Verdana" w:cs="Times New Roman"/>
      <w:b/>
      <w:noProof/>
      <w:sz w:val="24"/>
      <w:szCs w:val="24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15F8A"/>
    <w:rPr>
      <w:rFonts w:ascii="Verdana" w:eastAsia="Times New Roman" w:hAnsi="Verdana" w:cs="Times New Roman"/>
      <w:b/>
      <w:noProof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15F8A"/>
    <w:pPr>
      <w:ind w:left="720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ody">
    <w:name w:val="Body"/>
    <w:rsid w:val="00515F8A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lv-LV"/>
    </w:rPr>
  </w:style>
  <w:style w:type="numbering" w:customStyle="1" w:styleId="ImportedStyle1">
    <w:name w:val="Imported Style 1"/>
    <w:rsid w:val="00515F8A"/>
  </w:style>
  <w:style w:type="character" w:customStyle="1" w:styleId="None">
    <w:name w:val="None"/>
    <w:rsid w:val="00515F8A"/>
  </w:style>
  <w:style w:type="numbering" w:customStyle="1" w:styleId="ImportedStyle2">
    <w:name w:val="Imported Style 2"/>
    <w:rsid w:val="00515F8A"/>
  </w:style>
  <w:style w:type="numbering" w:customStyle="1" w:styleId="ImportedStyle3">
    <w:name w:val="Imported Style 3"/>
    <w:rsid w:val="00515F8A"/>
  </w:style>
  <w:style w:type="character" w:styleId="Komentraatsauce">
    <w:name w:val="annotation reference"/>
    <w:basedOn w:val="Noklusjumarindkopasfonts"/>
    <w:uiPriority w:val="99"/>
    <w:semiHidden/>
    <w:unhideWhenUsed/>
    <w:rsid w:val="00A464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4646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4646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64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6462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7A5E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rsid w:val="00756F65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756F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756F65"/>
    <w:rPr>
      <w:rFonts w:ascii="Times New Roman" w:eastAsia="Times New Roman" w:hAnsi="Times New Roman" w:cs="Times New Roman"/>
      <w:sz w:val="28"/>
      <w:szCs w:val="24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vo@saldu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saldu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YMdSL1IlTcULQFgbiv+xz3ElXw==">AMUW2mUgBanZbHmlYBdAAUwx0CqDSwwwC3F1CgxavY14Z5TkiLlXcvTOsbG8+398hYA+bdO/ERAuvf+vFNmBZ8LVP3q9xlHBU+0ginyp+L0GsSvho9QtH/k=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Savlevica</dc:creator>
  <cp:lastModifiedBy>Ilze Klava</cp:lastModifiedBy>
  <cp:revision>2</cp:revision>
  <dcterms:created xsi:type="dcterms:W3CDTF">2024-01-12T12:23:00Z</dcterms:created>
  <dcterms:modified xsi:type="dcterms:W3CDTF">2024-01-12T12:23:00Z</dcterms:modified>
</cp:coreProperties>
</file>